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0A" w:rsidRDefault="00107A0A" w:rsidP="00107A0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107A0A" w:rsidRDefault="00107A0A" w:rsidP="00107A0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107A0A" w:rsidRDefault="00107A0A" w:rsidP="00107A0A">
      <w:pPr>
        <w:pStyle w:val="ConsPlusTitle"/>
        <w:widowControl/>
        <w:jc w:val="center"/>
        <w:rPr>
          <w:sz w:val="28"/>
          <w:szCs w:val="28"/>
        </w:rPr>
      </w:pPr>
    </w:p>
    <w:p w:rsidR="00107A0A" w:rsidRDefault="00107A0A" w:rsidP="00107A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Тридцатое  заседание  пятого  созыва</w:t>
      </w:r>
    </w:p>
    <w:p w:rsidR="00107A0A" w:rsidRDefault="00107A0A" w:rsidP="00107A0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5 </w:t>
      </w:r>
    </w:p>
    <w:p w:rsidR="00107A0A" w:rsidRDefault="00107A0A" w:rsidP="00107A0A">
      <w:pPr>
        <w:tabs>
          <w:tab w:val="left" w:pos="3255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ab/>
        <w:t xml:space="preserve">25  марта 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07A0A" w:rsidRDefault="00107A0A" w:rsidP="00107A0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FC7A9E">
        <w:rPr>
          <w:rFonts w:ascii="Times New Roman" w:hAnsi="Times New Roman"/>
          <w:b/>
          <w:sz w:val="24"/>
        </w:rPr>
        <w:t xml:space="preserve">Положение </w:t>
      </w:r>
    </w:p>
    <w:p w:rsidR="00107A0A" w:rsidRPr="00FC7A9E" w:rsidRDefault="00107A0A" w:rsidP="00107A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</w:t>
      </w:r>
      <w:r>
        <w:rPr>
          <w:rFonts w:ascii="Times New Roman" w:hAnsi="Times New Roman" w:cs="Times New Roman"/>
          <w:b/>
          <w:sz w:val="24"/>
          <w:szCs w:val="24"/>
        </w:rPr>
        <w:t xml:space="preserve">ого образования «Юшарский </w:t>
      </w:r>
      <w:r w:rsidRPr="00FC7A9E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107A0A" w:rsidRDefault="00107A0A" w:rsidP="00107A0A">
      <w:pPr>
        <w:pStyle w:val="ConsPlusTitle"/>
        <w:widowControl/>
        <w:jc w:val="center"/>
      </w:pPr>
    </w:p>
    <w:p w:rsidR="00107A0A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Pr="00190EE1" w:rsidRDefault="00107A0A" w:rsidP="00107A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190EE1">
        <w:rPr>
          <w:rFonts w:ascii="Times New Roman" w:hAnsi="Times New Roman"/>
        </w:rPr>
        <w:t xml:space="preserve">Руководствуясь Федеральным  </w:t>
      </w:r>
      <w:hyperlink r:id="rId5" w:history="1">
        <w:r w:rsidRPr="00190EE1">
          <w:rPr>
            <w:rFonts w:ascii="Times New Roman" w:hAnsi="Times New Roman"/>
            <w:color w:val="000000"/>
          </w:rPr>
          <w:t>закон</w:t>
        </w:r>
      </w:hyperlink>
      <w:r w:rsidRPr="00190EE1">
        <w:rPr>
          <w:rFonts w:ascii="Times New Roman" w:hAnsi="Times New Roman"/>
          <w:color w:val="000000"/>
        </w:rPr>
        <w:t xml:space="preserve">ом </w:t>
      </w:r>
      <w:r w:rsidRPr="00190EE1">
        <w:rPr>
          <w:rFonts w:ascii="Times New Roman" w:hAnsi="Times New Roman"/>
          <w:bCs/>
        </w:rPr>
        <w:t xml:space="preserve">от 06.10.2003 N 131-ФЗ "Об общих принципах организации местного самоуправления в Российской Федерации" </w:t>
      </w:r>
      <w:r>
        <w:rPr>
          <w:rFonts w:ascii="Times New Roman" w:hAnsi="Times New Roman"/>
        </w:rPr>
        <w:t xml:space="preserve">Совет депутатов МО «Юшарский </w:t>
      </w:r>
      <w:r w:rsidRPr="00190EE1">
        <w:rPr>
          <w:rFonts w:ascii="Times New Roman" w:hAnsi="Times New Roman"/>
        </w:rPr>
        <w:t>сельсовет» НАО РЕШИЛ:</w:t>
      </w:r>
    </w:p>
    <w:p w:rsidR="00107A0A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</w:t>
      </w:r>
      <w:r>
        <w:rPr>
          <w:rFonts w:ascii="Times New Roman" w:hAnsi="Times New Roman"/>
          <w:sz w:val="24"/>
        </w:rPr>
        <w:t xml:space="preserve">Положение </w:t>
      </w:r>
      <w:r>
        <w:rPr>
          <w:rFonts w:ascii="Times New Roman" w:hAnsi="Times New Roman" w:cs="Times New Roman"/>
          <w:sz w:val="24"/>
          <w:szCs w:val="24"/>
        </w:rPr>
        <w:t>«Об управлении муниципальным имуществом  муниципального образования «Юшарский сельсовет» Ненецкого автономного округа», утвержденное Решением Совета депутатов МО «Юшарский сельсовет» НАО от 22.06.2009 № 1.</w:t>
      </w:r>
    </w:p>
    <w:p w:rsidR="00107A0A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Pr="00824711" w:rsidRDefault="00107A0A" w:rsidP="00107A0A">
      <w:pPr>
        <w:spacing w:before="120"/>
        <w:ind w:firstLine="720"/>
        <w:jc w:val="both"/>
        <w:rPr>
          <w:rFonts w:ascii="Times New Roman" w:hAnsi="Times New Roman"/>
        </w:rPr>
      </w:pPr>
      <w:r w:rsidRPr="00824711">
        <w:rPr>
          <w:rFonts w:ascii="Times New Roman" w:hAnsi="Times New Roman"/>
        </w:rPr>
        <w:t>2. Настоящее Решение вступает в силу после его официального опубликования (обнародования).</w:t>
      </w:r>
    </w:p>
    <w:p w:rsidR="00107A0A" w:rsidRDefault="00107A0A" w:rsidP="00107A0A">
      <w:pPr>
        <w:jc w:val="both"/>
      </w:pPr>
    </w:p>
    <w:p w:rsidR="00107A0A" w:rsidRDefault="00107A0A" w:rsidP="00107A0A">
      <w:pPr>
        <w:jc w:val="both"/>
      </w:pPr>
    </w:p>
    <w:p w:rsidR="00107A0A" w:rsidRDefault="00107A0A" w:rsidP="00107A0A">
      <w:pPr>
        <w:jc w:val="both"/>
      </w:pPr>
    </w:p>
    <w:p w:rsidR="00107A0A" w:rsidRDefault="00107A0A" w:rsidP="00107A0A">
      <w:pPr>
        <w:jc w:val="both"/>
      </w:pPr>
    </w:p>
    <w:p w:rsidR="00107A0A" w:rsidRPr="00824711" w:rsidRDefault="00107A0A" w:rsidP="00107A0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107A0A" w:rsidRPr="00EF6254" w:rsidRDefault="00107A0A" w:rsidP="00107A0A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A0A" w:rsidRPr="00EF6254" w:rsidRDefault="00107A0A" w:rsidP="00107A0A">
      <w:pPr>
        <w:pStyle w:val="a3"/>
        <w:ind w:left="0"/>
        <w:jc w:val="both"/>
        <w:rPr>
          <w:color w:val="FF0000"/>
        </w:rPr>
      </w:pPr>
    </w:p>
    <w:p w:rsidR="00107A0A" w:rsidRPr="00EF6254" w:rsidRDefault="00107A0A" w:rsidP="00107A0A">
      <w:pPr>
        <w:pStyle w:val="a3"/>
        <w:ind w:left="0"/>
        <w:jc w:val="both"/>
        <w:rPr>
          <w:color w:val="FF0000"/>
        </w:rPr>
      </w:pPr>
    </w:p>
    <w:p w:rsidR="00107A0A" w:rsidRPr="00EF6254" w:rsidRDefault="00107A0A" w:rsidP="00107A0A">
      <w:pPr>
        <w:pStyle w:val="a3"/>
        <w:jc w:val="both"/>
        <w:rPr>
          <w:color w:val="FF0000"/>
        </w:rPr>
      </w:pPr>
    </w:p>
    <w:p w:rsidR="00107A0A" w:rsidRPr="00EF6254" w:rsidRDefault="00107A0A" w:rsidP="00107A0A">
      <w:pPr>
        <w:pStyle w:val="a3"/>
        <w:jc w:val="both"/>
        <w:rPr>
          <w:color w:val="FF0000"/>
        </w:rPr>
      </w:pPr>
    </w:p>
    <w:p w:rsidR="00107A0A" w:rsidRPr="00EF6254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jc w:val="right"/>
        <w:rPr>
          <w:b/>
          <w:bCs/>
        </w:rPr>
      </w:pPr>
    </w:p>
    <w:p w:rsidR="00107A0A" w:rsidRDefault="00107A0A" w:rsidP="00107A0A">
      <w:pPr>
        <w:jc w:val="right"/>
        <w:rPr>
          <w:b/>
          <w:bCs/>
        </w:rPr>
      </w:pPr>
    </w:p>
    <w:p w:rsidR="00107A0A" w:rsidRPr="00190EE1" w:rsidRDefault="00107A0A" w:rsidP="00107A0A">
      <w:pPr>
        <w:rPr>
          <w:rFonts w:ascii="Times New Roman" w:hAnsi="Times New Roman"/>
          <w:b/>
          <w:bCs/>
        </w:rPr>
      </w:pPr>
    </w:p>
    <w:p w:rsidR="00107A0A" w:rsidRPr="00107A0A" w:rsidRDefault="00107A0A" w:rsidP="00107A0A">
      <w:pPr>
        <w:jc w:val="right"/>
        <w:rPr>
          <w:rFonts w:ascii="Times New Roman" w:hAnsi="Times New Roman"/>
          <w:bCs/>
        </w:rPr>
      </w:pPr>
      <w:r w:rsidRPr="00107A0A">
        <w:rPr>
          <w:rFonts w:ascii="Times New Roman" w:hAnsi="Times New Roman"/>
          <w:bCs/>
        </w:rPr>
        <w:lastRenderedPageBreak/>
        <w:t xml:space="preserve">Приложение                                                                                                                                                         </w:t>
      </w:r>
      <w:r w:rsidRPr="00107A0A">
        <w:rPr>
          <w:rFonts w:ascii="Times New Roman" w:hAnsi="Times New Roman"/>
        </w:rPr>
        <w:t>к Решению Совета депутатов</w:t>
      </w:r>
      <w:r w:rsidRPr="00107A0A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 </w:t>
      </w:r>
      <w:r w:rsidRPr="00107A0A">
        <w:rPr>
          <w:rFonts w:ascii="Times New Roman" w:hAnsi="Times New Roman"/>
        </w:rPr>
        <w:t>МО «Юшарский сельсовет» НАО от 25.03.2016  № 5</w:t>
      </w:r>
    </w:p>
    <w:p w:rsidR="00107A0A" w:rsidRDefault="00107A0A" w:rsidP="00107A0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образования «Юшарский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A0A" w:rsidRDefault="00107A0A" w:rsidP="00107A0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A0A" w:rsidRPr="00190EE1" w:rsidRDefault="00107A0A" w:rsidP="00107A0A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Pr="00190EE1" w:rsidRDefault="00107A0A" w:rsidP="00107A0A">
      <w:pPr>
        <w:pStyle w:val="ConsPlusNormal"/>
        <w:widowControl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0EE1">
        <w:rPr>
          <w:rFonts w:ascii="Times New Roman" w:hAnsi="Times New Roman" w:cs="Times New Roman"/>
          <w:sz w:val="24"/>
          <w:szCs w:val="24"/>
        </w:rPr>
        <w:t>Подпункт 13 пункта 1 статьи 5 изложить в следующей редакции:</w:t>
      </w:r>
    </w:p>
    <w:p w:rsidR="00107A0A" w:rsidRPr="00190EE1" w:rsidRDefault="00107A0A" w:rsidP="00107A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</w:rPr>
      </w:pPr>
      <w:r w:rsidRPr="00190EE1">
        <w:rPr>
          <w:rFonts w:ascii="Times New Roman" w:hAnsi="Times New Roman"/>
        </w:rPr>
        <w:t xml:space="preserve">«13) </w:t>
      </w:r>
      <w:r w:rsidRPr="00190EE1">
        <w:rPr>
          <w:rFonts w:ascii="Times New Roman" w:hAnsi="Times New Roman"/>
          <w:bCs/>
          <w:color w:val="000000"/>
        </w:rPr>
        <w:t>принимает решения о заключении концессионных соглашений в отношении муниципального имущества</w:t>
      </w:r>
      <w:proofErr w:type="gramStart"/>
      <w:r w:rsidRPr="00190EE1">
        <w:rPr>
          <w:rFonts w:ascii="Times New Roman" w:hAnsi="Times New Roman"/>
          <w:bCs/>
          <w:color w:val="000000"/>
        </w:rPr>
        <w:t>;»</w:t>
      </w:r>
      <w:proofErr w:type="gramEnd"/>
      <w:r w:rsidRPr="00190EE1">
        <w:rPr>
          <w:rFonts w:ascii="Times New Roman" w:hAnsi="Times New Roman"/>
          <w:color w:val="000000"/>
        </w:rPr>
        <w:t>.</w:t>
      </w:r>
    </w:p>
    <w:p w:rsidR="00107A0A" w:rsidRDefault="00107A0A" w:rsidP="00107A0A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7A0A" w:rsidRDefault="00107A0A" w:rsidP="00107A0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614E">
        <w:rPr>
          <w:rFonts w:ascii="Times New Roman" w:hAnsi="Times New Roman" w:cs="Times New Roman"/>
          <w:sz w:val="24"/>
          <w:szCs w:val="24"/>
        </w:rPr>
        <w:t>Пункт 1 статьи 5 дополнить подпунктом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Pr="00A56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Pr="00717E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07A0A" w:rsidRPr="00A5614E" w:rsidRDefault="00107A0A" w:rsidP="00107A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1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614E">
        <w:rPr>
          <w:rFonts w:ascii="Times New Roman" w:hAnsi="Times New Roman" w:cs="Times New Roman"/>
          <w:sz w:val="24"/>
          <w:szCs w:val="24"/>
        </w:rPr>
        <w:t>) исполняет иные полномочия собственника в соответствии с федеральным законодательством, Уставом муниципального образования и решениями Совета депутатов муниципального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r w:rsidRPr="00A561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7A0A" w:rsidRPr="00BA215A" w:rsidRDefault="00107A0A" w:rsidP="00107A0A">
      <w:pPr>
        <w:tabs>
          <w:tab w:val="left" w:pos="3255"/>
          <w:tab w:val="center" w:pos="4677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094A18" w:rsidRDefault="00094A18"/>
    <w:sectPr w:rsidR="00094A18" w:rsidSect="00760E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A0A"/>
    <w:rsid w:val="0000132F"/>
    <w:rsid w:val="0000159C"/>
    <w:rsid w:val="00003A61"/>
    <w:rsid w:val="00003F42"/>
    <w:rsid w:val="0000512E"/>
    <w:rsid w:val="0000630D"/>
    <w:rsid w:val="00006CE1"/>
    <w:rsid w:val="00010EB7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6B48"/>
    <w:rsid w:val="00057637"/>
    <w:rsid w:val="00057F9F"/>
    <w:rsid w:val="00060506"/>
    <w:rsid w:val="00060F4B"/>
    <w:rsid w:val="000616E7"/>
    <w:rsid w:val="000636A5"/>
    <w:rsid w:val="000660DF"/>
    <w:rsid w:val="00066F1A"/>
    <w:rsid w:val="00070D60"/>
    <w:rsid w:val="000716AC"/>
    <w:rsid w:val="00072EA9"/>
    <w:rsid w:val="00074FD9"/>
    <w:rsid w:val="00075F01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0C9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1C76"/>
    <w:rsid w:val="000C2053"/>
    <w:rsid w:val="000C3781"/>
    <w:rsid w:val="000C46C3"/>
    <w:rsid w:val="000C736D"/>
    <w:rsid w:val="000D0B1A"/>
    <w:rsid w:val="000D266D"/>
    <w:rsid w:val="000D7C1E"/>
    <w:rsid w:val="000E06AF"/>
    <w:rsid w:val="000E0FEF"/>
    <w:rsid w:val="000E3624"/>
    <w:rsid w:val="000E3890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884"/>
    <w:rsid w:val="00103A06"/>
    <w:rsid w:val="001051A0"/>
    <w:rsid w:val="00105329"/>
    <w:rsid w:val="0010548E"/>
    <w:rsid w:val="00107A0A"/>
    <w:rsid w:val="0011031F"/>
    <w:rsid w:val="001110FA"/>
    <w:rsid w:val="00111C93"/>
    <w:rsid w:val="00111CCF"/>
    <w:rsid w:val="00116C81"/>
    <w:rsid w:val="0011722E"/>
    <w:rsid w:val="001207C2"/>
    <w:rsid w:val="00120BE3"/>
    <w:rsid w:val="00124DDC"/>
    <w:rsid w:val="001250B8"/>
    <w:rsid w:val="001251DF"/>
    <w:rsid w:val="0013013A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9DB"/>
    <w:rsid w:val="00147D48"/>
    <w:rsid w:val="0015219B"/>
    <w:rsid w:val="0015237C"/>
    <w:rsid w:val="00154DEC"/>
    <w:rsid w:val="0015529E"/>
    <w:rsid w:val="001564AF"/>
    <w:rsid w:val="00160E56"/>
    <w:rsid w:val="001634E8"/>
    <w:rsid w:val="00165990"/>
    <w:rsid w:val="00170556"/>
    <w:rsid w:val="00170ED4"/>
    <w:rsid w:val="001737A3"/>
    <w:rsid w:val="00173D7A"/>
    <w:rsid w:val="00174228"/>
    <w:rsid w:val="00176447"/>
    <w:rsid w:val="00176996"/>
    <w:rsid w:val="00180900"/>
    <w:rsid w:val="0018136C"/>
    <w:rsid w:val="00182895"/>
    <w:rsid w:val="00185417"/>
    <w:rsid w:val="00185638"/>
    <w:rsid w:val="00190CB3"/>
    <w:rsid w:val="00191CA6"/>
    <w:rsid w:val="001933B1"/>
    <w:rsid w:val="00194B87"/>
    <w:rsid w:val="001968B8"/>
    <w:rsid w:val="0019725B"/>
    <w:rsid w:val="001A00B0"/>
    <w:rsid w:val="001A1B60"/>
    <w:rsid w:val="001A23ED"/>
    <w:rsid w:val="001A496A"/>
    <w:rsid w:val="001B0420"/>
    <w:rsid w:val="001B12D5"/>
    <w:rsid w:val="001B1F5B"/>
    <w:rsid w:val="001B235A"/>
    <w:rsid w:val="001B2AB7"/>
    <w:rsid w:val="001B352F"/>
    <w:rsid w:val="001C1C64"/>
    <w:rsid w:val="001C2EF7"/>
    <w:rsid w:val="001C600A"/>
    <w:rsid w:val="001C7BCF"/>
    <w:rsid w:val="001C7D5C"/>
    <w:rsid w:val="001D299F"/>
    <w:rsid w:val="001E1FB6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98E"/>
    <w:rsid w:val="00230ACD"/>
    <w:rsid w:val="0023184D"/>
    <w:rsid w:val="00233001"/>
    <w:rsid w:val="00237A06"/>
    <w:rsid w:val="00243619"/>
    <w:rsid w:val="0025019F"/>
    <w:rsid w:val="00250712"/>
    <w:rsid w:val="00250C3E"/>
    <w:rsid w:val="00250FD8"/>
    <w:rsid w:val="00254C34"/>
    <w:rsid w:val="002551B9"/>
    <w:rsid w:val="002563BC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774BD"/>
    <w:rsid w:val="00281327"/>
    <w:rsid w:val="0028189E"/>
    <w:rsid w:val="00283EBF"/>
    <w:rsid w:val="00283FDA"/>
    <w:rsid w:val="0028540B"/>
    <w:rsid w:val="0028673D"/>
    <w:rsid w:val="00286C80"/>
    <w:rsid w:val="00286EBF"/>
    <w:rsid w:val="0028750B"/>
    <w:rsid w:val="0029041E"/>
    <w:rsid w:val="00295F23"/>
    <w:rsid w:val="002963F6"/>
    <w:rsid w:val="00297ACE"/>
    <w:rsid w:val="002A29EA"/>
    <w:rsid w:val="002A2D12"/>
    <w:rsid w:val="002A2F8D"/>
    <w:rsid w:val="002A46D3"/>
    <w:rsid w:val="002A6CAC"/>
    <w:rsid w:val="002A749B"/>
    <w:rsid w:val="002A7DA6"/>
    <w:rsid w:val="002B05CF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5F4"/>
    <w:rsid w:val="002C641D"/>
    <w:rsid w:val="002C649C"/>
    <w:rsid w:val="002C75BE"/>
    <w:rsid w:val="002D0957"/>
    <w:rsid w:val="002D374C"/>
    <w:rsid w:val="002D5194"/>
    <w:rsid w:val="002D699E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91E"/>
    <w:rsid w:val="00312ACC"/>
    <w:rsid w:val="0031345F"/>
    <w:rsid w:val="003137DB"/>
    <w:rsid w:val="00313D77"/>
    <w:rsid w:val="00313FF0"/>
    <w:rsid w:val="00315149"/>
    <w:rsid w:val="00320917"/>
    <w:rsid w:val="00320D7C"/>
    <w:rsid w:val="00321799"/>
    <w:rsid w:val="00321AEC"/>
    <w:rsid w:val="003232D2"/>
    <w:rsid w:val="003255F8"/>
    <w:rsid w:val="003257DB"/>
    <w:rsid w:val="00325B5E"/>
    <w:rsid w:val="00326AC5"/>
    <w:rsid w:val="00327D8E"/>
    <w:rsid w:val="00344C94"/>
    <w:rsid w:val="003452FA"/>
    <w:rsid w:val="003453DF"/>
    <w:rsid w:val="0034549C"/>
    <w:rsid w:val="00345B56"/>
    <w:rsid w:val="00347056"/>
    <w:rsid w:val="00353FF6"/>
    <w:rsid w:val="003546AA"/>
    <w:rsid w:val="00354CEC"/>
    <w:rsid w:val="00354EBB"/>
    <w:rsid w:val="00357831"/>
    <w:rsid w:val="003601C6"/>
    <w:rsid w:val="00364E13"/>
    <w:rsid w:val="00366A90"/>
    <w:rsid w:val="003709A4"/>
    <w:rsid w:val="00370CAD"/>
    <w:rsid w:val="00373A41"/>
    <w:rsid w:val="00374EED"/>
    <w:rsid w:val="003752F8"/>
    <w:rsid w:val="00375334"/>
    <w:rsid w:val="003773DD"/>
    <w:rsid w:val="0038132F"/>
    <w:rsid w:val="00381339"/>
    <w:rsid w:val="00382818"/>
    <w:rsid w:val="00383679"/>
    <w:rsid w:val="00384A1D"/>
    <w:rsid w:val="00384C42"/>
    <w:rsid w:val="00385B9E"/>
    <w:rsid w:val="00386BCF"/>
    <w:rsid w:val="00387BC8"/>
    <w:rsid w:val="00391EFC"/>
    <w:rsid w:val="0039302B"/>
    <w:rsid w:val="003A2228"/>
    <w:rsid w:val="003A343C"/>
    <w:rsid w:val="003A6D1E"/>
    <w:rsid w:val="003A7780"/>
    <w:rsid w:val="003A7F47"/>
    <w:rsid w:val="003B0288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1A4C"/>
    <w:rsid w:val="003D34A7"/>
    <w:rsid w:val="003D6611"/>
    <w:rsid w:val="003D7306"/>
    <w:rsid w:val="003D76D2"/>
    <w:rsid w:val="003E0B1E"/>
    <w:rsid w:val="003E181D"/>
    <w:rsid w:val="003E3A07"/>
    <w:rsid w:val="003E47B8"/>
    <w:rsid w:val="003E5211"/>
    <w:rsid w:val="003F086E"/>
    <w:rsid w:val="003F1FFC"/>
    <w:rsid w:val="003F257B"/>
    <w:rsid w:val="003F30C2"/>
    <w:rsid w:val="003F66FB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2D10"/>
    <w:rsid w:val="00440D6E"/>
    <w:rsid w:val="00442183"/>
    <w:rsid w:val="00442490"/>
    <w:rsid w:val="00443841"/>
    <w:rsid w:val="00443AAD"/>
    <w:rsid w:val="004447BB"/>
    <w:rsid w:val="004447E5"/>
    <w:rsid w:val="004447EB"/>
    <w:rsid w:val="00446553"/>
    <w:rsid w:val="0044785F"/>
    <w:rsid w:val="004511F0"/>
    <w:rsid w:val="004554F2"/>
    <w:rsid w:val="00455A35"/>
    <w:rsid w:val="00457361"/>
    <w:rsid w:val="0046430B"/>
    <w:rsid w:val="0046529C"/>
    <w:rsid w:val="00466320"/>
    <w:rsid w:val="00467A73"/>
    <w:rsid w:val="0047082C"/>
    <w:rsid w:val="00471C55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90889"/>
    <w:rsid w:val="00493D31"/>
    <w:rsid w:val="00495005"/>
    <w:rsid w:val="004960A6"/>
    <w:rsid w:val="00497B49"/>
    <w:rsid w:val="004A3B8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C04"/>
    <w:rsid w:val="004C6CA9"/>
    <w:rsid w:val="004D0391"/>
    <w:rsid w:val="004D4867"/>
    <w:rsid w:val="004E0722"/>
    <w:rsid w:val="004E1A26"/>
    <w:rsid w:val="004E1B99"/>
    <w:rsid w:val="004E32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7615"/>
    <w:rsid w:val="0053051E"/>
    <w:rsid w:val="005328BC"/>
    <w:rsid w:val="00532AB2"/>
    <w:rsid w:val="005378C1"/>
    <w:rsid w:val="005418C5"/>
    <w:rsid w:val="005431AC"/>
    <w:rsid w:val="00544630"/>
    <w:rsid w:val="00544F57"/>
    <w:rsid w:val="00546820"/>
    <w:rsid w:val="0054792E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2739"/>
    <w:rsid w:val="00575429"/>
    <w:rsid w:val="00575704"/>
    <w:rsid w:val="005826AD"/>
    <w:rsid w:val="005868AC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6B8D"/>
    <w:rsid w:val="005E0118"/>
    <w:rsid w:val="005E294E"/>
    <w:rsid w:val="005E4BED"/>
    <w:rsid w:val="005E5299"/>
    <w:rsid w:val="005F1C96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2002C"/>
    <w:rsid w:val="00620FDE"/>
    <w:rsid w:val="00623883"/>
    <w:rsid w:val="00625887"/>
    <w:rsid w:val="00625E23"/>
    <w:rsid w:val="006276AB"/>
    <w:rsid w:val="00627BD4"/>
    <w:rsid w:val="0063062B"/>
    <w:rsid w:val="0063221D"/>
    <w:rsid w:val="00636793"/>
    <w:rsid w:val="00641920"/>
    <w:rsid w:val="00641DCF"/>
    <w:rsid w:val="00642959"/>
    <w:rsid w:val="00643EDA"/>
    <w:rsid w:val="006477FF"/>
    <w:rsid w:val="0065323C"/>
    <w:rsid w:val="00653EE9"/>
    <w:rsid w:val="0065454F"/>
    <w:rsid w:val="00656575"/>
    <w:rsid w:val="00657E69"/>
    <w:rsid w:val="00663018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80A18"/>
    <w:rsid w:val="00680E09"/>
    <w:rsid w:val="00682273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3CA7"/>
    <w:rsid w:val="006A5315"/>
    <w:rsid w:val="006A5717"/>
    <w:rsid w:val="006A67AD"/>
    <w:rsid w:val="006B1295"/>
    <w:rsid w:val="006B1E90"/>
    <w:rsid w:val="006B220E"/>
    <w:rsid w:val="006B236F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34BF"/>
    <w:rsid w:val="006D5742"/>
    <w:rsid w:val="006E27F5"/>
    <w:rsid w:val="006E297B"/>
    <w:rsid w:val="006E3917"/>
    <w:rsid w:val="006E5E34"/>
    <w:rsid w:val="006F0EF8"/>
    <w:rsid w:val="006F47D3"/>
    <w:rsid w:val="006F5E2F"/>
    <w:rsid w:val="00702848"/>
    <w:rsid w:val="0070558A"/>
    <w:rsid w:val="0070737C"/>
    <w:rsid w:val="00710BC8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6FE9"/>
    <w:rsid w:val="00737409"/>
    <w:rsid w:val="007378DC"/>
    <w:rsid w:val="00741D60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D7E"/>
    <w:rsid w:val="00780530"/>
    <w:rsid w:val="0078408B"/>
    <w:rsid w:val="00784F9C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4BA3"/>
    <w:rsid w:val="007A6010"/>
    <w:rsid w:val="007A6363"/>
    <w:rsid w:val="007A6D97"/>
    <w:rsid w:val="007B08DF"/>
    <w:rsid w:val="007B3499"/>
    <w:rsid w:val="007B5243"/>
    <w:rsid w:val="007C035A"/>
    <w:rsid w:val="007C0AB9"/>
    <w:rsid w:val="007C0EDB"/>
    <w:rsid w:val="007C1F58"/>
    <w:rsid w:val="007C2FBF"/>
    <w:rsid w:val="007C47DD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4E53"/>
    <w:rsid w:val="007E709F"/>
    <w:rsid w:val="007F0D76"/>
    <w:rsid w:val="007F163D"/>
    <w:rsid w:val="007F5B4B"/>
    <w:rsid w:val="008019F5"/>
    <w:rsid w:val="0080270E"/>
    <w:rsid w:val="00804B0E"/>
    <w:rsid w:val="008057DA"/>
    <w:rsid w:val="00807C1E"/>
    <w:rsid w:val="00810B68"/>
    <w:rsid w:val="00813AEA"/>
    <w:rsid w:val="0081496A"/>
    <w:rsid w:val="008156E4"/>
    <w:rsid w:val="00827B7E"/>
    <w:rsid w:val="00833564"/>
    <w:rsid w:val="008341A5"/>
    <w:rsid w:val="00834EA2"/>
    <w:rsid w:val="008409E0"/>
    <w:rsid w:val="00842124"/>
    <w:rsid w:val="00842209"/>
    <w:rsid w:val="00842649"/>
    <w:rsid w:val="0084395F"/>
    <w:rsid w:val="00844061"/>
    <w:rsid w:val="008460BF"/>
    <w:rsid w:val="0085073C"/>
    <w:rsid w:val="0085435C"/>
    <w:rsid w:val="00854F9D"/>
    <w:rsid w:val="00857570"/>
    <w:rsid w:val="00857F22"/>
    <w:rsid w:val="008609DA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277C"/>
    <w:rsid w:val="008A3308"/>
    <w:rsid w:val="008A3743"/>
    <w:rsid w:val="008A3BB5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B2D"/>
    <w:rsid w:val="008C3D6D"/>
    <w:rsid w:val="008C6620"/>
    <w:rsid w:val="008D318E"/>
    <w:rsid w:val="008D4450"/>
    <w:rsid w:val="008D5433"/>
    <w:rsid w:val="008D5C22"/>
    <w:rsid w:val="008E0BEF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4176"/>
    <w:rsid w:val="00915EB7"/>
    <w:rsid w:val="009165D9"/>
    <w:rsid w:val="009169B3"/>
    <w:rsid w:val="00925402"/>
    <w:rsid w:val="0092608E"/>
    <w:rsid w:val="00930271"/>
    <w:rsid w:val="0093256A"/>
    <w:rsid w:val="00936C8E"/>
    <w:rsid w:val="0093706F"/>
    <w:rsid w:val="00940104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2752"/>
    <w:rsid w:val="009630A7"/>
    <w:rsid w:val="00963782"/>
    <w:rsid w:val="009637A8"/>
    <w:rsid w:val="009731F3"/>
    <w:rsid w:val="0097354A"/>
    <w:rsid w:val="0097356B"/>
    <w:rsid w:val="00974349"/>
    <w:rsid w:val="00974E2C"/>
    <w:rsid w:val="0097717B"/>
    <w:rsid w:val="00980EA7"/>
    <w:rsid w:val="00983160"/>
    <w:rsid w:val="00983BC6"/>
    <w:rsid w:val="00983D22"/>
    <w:rsid w:val="0098536F"/>
    <w:rsid w:val="00991688"/>
    <w:rsid w:val="009958D5"/>
    <w:rsid w:val="00996FCA"/>
    <w:rsid w:val="009A17F3"/>
    <w:rsid w:val="009A2B9F"/>
    <w:rsid w:val="009A5B6F"/>
    <w:rsid w:val="009B0BBF"/>
    <w:rsid w:val="009B0D0F"/>
    <w:rsid w:val="009B1A4F"/>
    <w:rsid w:val="009B605D"/>
    <w:rsid w:val="009B680B"/>
    <w:rsid w:val="009C7175"/>
    <w:rsid w:val="009D115E"/>
    <w:rsid w:val="009D53E4"/>
    <w:rsid w:val="009D60B6"/>
    <w:rsid w:val="009D6F83"/>
    <w:rsid w:val="009E1162"/>
    <w:rsid w:val="009E27C1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1F2"/>
    <w:rsid w:val="00A37AF6"/>
    <w:rsid w:val="00A4056F"/>
    <w:rsid w:val="00A419AF"/>
    <w:rsid w:val="00A41BE7"/>
    <w:rsid w:val="00A42B83"/>
    <w:rsid w:val="00A43183"/>
    <w:rsid w:val="00A43EDD"/>
    <w:rsid w:val="00A44214"/>
    <w:rsid w:val="00A47FBE"/>
    <w:rsid w:val="00A50751"/>
    <w:rsid w:val="00A54AFA"/>
    <w:rsid w:val="00A55CB2"/>
    <w:rsid w:val="00A568F2"/>
    <w:rsid w:val="00A568F3"/>
    <w:rsid w:val="00A60B39"/>
    <w:rsid w:val="00A62683"/>
    <w:rsid w:val="00A65316"/>
    <w:rsid w:val="00A65699"/>
    <w:rsid w:val="00A66528"/>
    <w:rsid w:val="00A702DB"/>
    <w:rsid w:val="00A70F33"/>
    <w:rsid w:val="00A748B8"/>
    <w:rsid w:val="00A80874"/>
    <w:rsid w:val="00A81744"/>
    <w:rsid w:val="00A817B7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7695"/>
    <w:rsid w:val="00AA056A"/>
    <w:rsid w:val="00AB1252"/>
    <w:rsid w:val="00AB4A92"/>
    <w:rsid w:val="00AB4EE4"/>
    <w:rsid w:val="00AB6A5C"/>
    <w:rsid w:val="00AC0DDF"/>
    <w:rsid w:val="00AC10C4"/>
    <w:rsid w:val="00AC31D0"/>
    <w:rsid w:val="00AC4957"/>
    <w:rsid w:val="00AD136B"/>
    <w:rsid w:val="00AD221C"/>
    <w:rsid w:val="00AD33DA"/>
    <w:rsid w:val="00AD35B8"/>
    <w:rsid w:val="00AD425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3BA"/>
    <w:rsid w:val="00AF0AD0"/>
    <w:rsid w:val="00AF392E"/>
    <w:rsid w:val="00AF456B"/>
    <w:rsid w:val="00AF5A1B"/>
    <w:rsid w:val="00AF6513"/>
    <w:rsid w:val="00B0199D"/>
    <w:rsid w:val="00B022DE"/>
    <w:rsid w:val="00B02D80"/>
    <w:rsid w:val="00B038E2"/>
    <w:rsid w:val="00B05BE4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C51"/>
    <w:rsid w:val="00B267C1"/>
    <w:rsid w:val="00B27120"/>
    <w:rsid w:val="00B27952"/>
    <w:rsid w:val="00B31613"/>
    <w:rsid w:val="00B31640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273E"/>
    <w:rsid w:val="00B5306F"/>
    <w:rsid w:val="00B535DB"/>
    <w:rsid w:val="00B53D92"/>
    <w:rsid w:val="00B55277"/>
    <w:rsid w:val="00B627C4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764"/>
    <w:rsid w:val="00B90BD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2115"/>
    <w:rsid w:val="00BF3566"/>
    <w:rsid w:val="00BF4630"/>
    <w:rsid w:val="00BF4EF8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5F81"/>
    <w:rsid w:val="00C27C6A"/>
    <w:rsid w:val="00C30C33"/>
    <w:rsid w:val="00C346C0"/>
    <w:rsid w:val="00C41B26"/>
    <w:rsid w:val="00C421E8"/>
    <w:rsid w:val="00C43815"/>
    <w:rsid w:val="00C45D63"/>
    <w:rsid w:val="00C50435"/>
    <w:rsid w:val="00C51EBB"/>
    <w:rsid w:val="00C52227"/>
    <w:rsid w:val="00C5292C"/>
    <w:rsid w:val="00C5343A"/>
    <w:rsid w:val="00C53600"/>
    <w:rsid w:val="00C54D89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67E71"/>
    <w:rsid w:val="00C71539"/>
    <w:rsid w:val="00C7255A"/>
    <w:rsid w:val="00C74CA1"/>
    <w:rsid w:val="00C75A2F"/>
    <w:rsid w:val="00C77CAD"/>
    <w:rsid w:val="00C81033"/>
    <w:rsid w:val="00C82056"/>
    <w:rsid w:val="00C85003"/>
    <w:rsid w:val="00C9006C"/>
    <w:rsid w:val="00C904B7"/>
    <w:rsid w:val="00C95862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7497"/>
    <w:rsid w:val="00CD16D6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D0053C"/>
    <w:rsid w:val="00D01D59"/>
    <w:rsid w:val="00D02B78"/>
    <w:rsid w:val="00D02E96"/>
    <w:rsid w:val="00D04568"/>
    <w:rsid w:val="00D0550A"/>
    <w:rsid w:val="00D11223"/>
    <w:rsid w:val="00D12660"/>
    <w:rsid w:val="00D1398D"/>
    <w:rsid w:val="00D22EC2"/>
    <w:rsid w:val="00D3441A"/>
    <w:rsid w:val="00D36296"/>
    <w:rsid w:val="00D375B8"/>
    <w:rsid w:val="00D40D94"/>
    <w:rsid w:val="00D4205F"/>
    <w:rsid w:val="00D51F80"/>
    <w:rsid w:val="00D54675"/>
    <w:rsid w:val="00D560FE"/>
    <w:rsid w:val="00D573AA"/>
    <w:rsid w:val="00D57F08"/>
    <w:rsid w:val="00D60802"/>
    <w:rsid w:val="00D61430"/>
    <w:rsid w:val="00D65665"/>
    <w:rsid w:val="00D6795D"/>
    <w:rsid w:val="00D70478"/>
    <w:rsid w:val="00D70F5C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1BB1"/>
    <w:rsid w:val="00DE20F5"/>
    <w:rsid w:val="00DF2C4D"/>
    <w:rsid w:val="00DF416A"/>
    <w:rsid w:val="00DF4FA6"/>
    <w:rsid w:val="00DF6EF8"/>
    <w:rsid w:val="00E00591"/>
    <w:rsid w:val="00E01037"/>
    <w:rsid w:val="00E01BD4"/>
    <w:rsid w:val="00E06AAC"/>
    <w:rsid w:val="00E14991"/>
    <w:rsid w:val="00E15453"/>
    <w:rsid w:val="00E1781F"/>
    <w:rsid w:val="00E21B9A"/>
    <w:rsid w:val="00E21D5C"/>
    <w:rsid w:val="00E226E2"/>
    <w:rsid w:val="00E256BF"/>
    <w:rsid w:val="00E258F4"/>
    <w:rsid w:val="00E259B5"/>
    <w:rsid w:val="00E26B27"/>
    <w:rsid w:val="00E317FA"/>
    <w:rsid w:val="00E327CE"/>
    <w:rsid w:val="00E355F5"/>
    <w:rsid w:val="00E4178A"/>
    <w:rsid w:val="00E42ED9"/>
    <w:rsid w:val="00E44396"/>
    <w:rsid w:val="00E45F80"/>
    <w:rsid w:val="00E47F1B"/>
    <w:rsid w:val="00E50232"/>
    <w:rsid w:val="00E5191D"/>
    <w:rsid w:val="00E5462C"/>
    <w:rsid w:val="00E56511"/>
    <w:rsid w:val="00E56CAA"/>
    <w:rsid w:val="00E579F7"/>
    <w:rsid w:val="00E630F4"/>
    <w:rsid w:val="00E64517"/>
    <w:rsid w:val="00E65162"/>
    <w:rsid w:val="00E654AC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89B"/>
    <w:rsid w:val="00E971B0"/>
    <w:rsid w:val="00E975E9"/>
    <w:rsid w:val="00EA2AB2"/>
    <w:rsid w:val="00EA48D8"/>
    <w:rsid w:val="00EA5CBD"/>
    <w:rsid w:val="00EB1B95"/>
    <w:rsid w:val="00EB3222"/>
    <w:rsid w:val="00EB32D9"/>
    <w:rsid w:val="00EB4CAA"/>
    <w:rsid w:val="00EB6188"/>
    <w:rsid w:val="00EC08B7"/>
    <w:rsid w:val="00EC167E"/>
    <w:rsid w:val="00EC17E7"/>
    <w:rsid w:val="00EC69A2"/>
    <w:rsid w:val="00EC7A9F"/>
    <w:rsid w:val="00ED03F8"/>
    <w:rsid w:val="00ED3A9A"/>
    <w:rsid w:val="00ED77FC"/>
    <w:rsid w:val="00EE09D0"/>
    <w:rsid w:val="00EE13DA"/>
    <w:rsid w:val="00EE1BC0"/>
    <w:rsid w:val="00EE1DCB"/>
    <w:rsid w:val="00EE2F6E"/>
    <w:rsid w:val="00EE3371"/>
    <w:rsid w:val="00EE4E0D"/>
    <w:rsid w:val="00EE73DF"/>
    <w:rsid w:val="00EF2786"/>
    <w:rsid w:val="00EF2B7F"/>
    <w:rsid w:val="00EF3508"/>
    <w:rsid w:val="00EF3DF6"/>
    <w:rsid w:val="00EF5EE6"/>
    <w:rsid w:val="00EF6134"/>
    <w:rsid w:val="00EF64B1"/>
    <w:rsid w:val="00F00AF3"/>
    <w:rsid w:val="00F0551A"/>
    <w:rsid w:val="00F06974"/>
    <w:rsid w:val="00F10B84"/>
    <w:rsid w:val="00F10C91"/>
    <w:rsid w:val="00F116D4"/>
    <w:rsid w:val="00F117DF"/>
    <w:rsid w:val="00F1620A"/>
    <w:rsid w:val="00F2116F"/>
    <w:rsid w:val="00F21F88"/>
    <w:rsid w:val="00F23BFA"/>
    <w:rsid w:val="00F23CEF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220D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ABE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169D"/>
    <w:rsid w:val="00FC4C31"/>
    <w:rsid w:val="00FC5282"/>
    <w:rsid w:val="00FC5D0D"/>
    <w:rsid w:val="00FC75C3"/>
    <w:rsid w:val="00FC7A82"/>
    <w:rsid w:val="00FD21DF"/>
    <w:rsid w:val="00FD5B19"/>
    <w:rsid w:val="00FD7127"/>
    <w:rsid w:val="00FD77A7"/>
    <w:rsid w:val="00FD7F1C"/>
    <w:rsid w:val="00FE1263"/>
    <w:rsid w:val="00FE1869"/>
    <w:rsid w:val="00FE2AB8"/>
    <w:rsid w:val="00FE3274"/>
    <w:rsid w:val="00FE6BCF"/>
    <w:rsid w:val="00FE7E50"/>
    <w:rsid w:val="00FE7FFA"/>
    <w:rsid w:val="00FF079D"/>
    <w:rsid w:val="00FF683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7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07A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A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6EB3EB52D9B269832346CD7C365D6BCDF747860095E59DCADC9C5E1FFDw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296</Words>
  <Characters>1689</Characters>
  <Application>Microsoft Office Word</Application>
  <DocSecurity>0</DocSecurity>
  <Lines>14</Lines>
  <Paragraphs>3</Paragraphs>
  <ScaleCrop>false</ScaleCrop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2016-03-25T05:04:00Z</dcterms:created>
  <dcterms:modified xsi:type="dcterms:W3CDTF">2016-03-25T05:13:00Z</dcterms:modified>
</cp:coreProperties>
</file>